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r w:rsidRPr="00614572">
              <w:rPr>
                <w:b/>
                <w:sz w:val="18"/>
                <w:szCs w:val="18"/>
              </w:rPr>
              <w:t>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Р А С П О Р Я Ж Е Н И Е </w:t>
      </w:r>
    </w:p>
    <w:p w:rsidR="000E6A73" w:rsidRPr="00E76E8D" w:rsidRDefault="00B33A08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11февраля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 w:rsidR="004E18B1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B33A08">
        <w:rPr>
          <w:color w:val="000000"/>
          <w:sz w:val="28"/>
          <w:szCs w:val="28"/>
        </w:rPr>
        <w:t>1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 сельсовет муниципального района Аскинский район Республики Башкортостан, изложив его в новой редакции согласно приложения.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r w:rsidR="00037CEA" w:rsidRPr="008E2F41"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zakupki</w:t>
      </w:r>
      <w:r w:rsidR="00037CEA" w:rsidRPr="008E2F41">
        <w:rPr>
          <w:rStyle w:val="1"/>
          <w:sz w:val="28"/>
          <w:szCs w:val="28"/>
          <w:lang w:val="ru-RU"/>
        </w:rPr>
        <w:t xml:space="preserve"> .</w:t>
      </w:r>
      <w:r w:rsidR="00037CEA" w:rsidRPr="008E2F41">
        <w:rPr>
          <w:rStyle w:val="1"/>
          <w:sz w:val="28"/>
          <w:szCs w:val="28"/>
        </w:rPr>
        <w:t>gov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ru</w:t>
      </w:r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 xml:space="preserve">Ответственным за исполнение настоящего распоряжения назначить контрактного управляющего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r w:rsidR="00057EB5" w:rsidRPr="008E2F41">
        <w:rPr>
          <w:color w:val="000000"/>
          <w:sz w:val="28"/>
          <w:szCs w:val="28"/>
        </w:rPr>
        <w:t>Зиятдинова Фаниля Ихсановича</w:t>
      </w:r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               </w:t>
      </w:r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210BA1"/>
    <w:rsid w:val="003F2C9C"/>
    <w:rsid w:val="004B6A4A"/>
    <w:rsid w:val="004C3A92"/>
    <w:rsid w:val="004D6296"/>
    <w:rsid w:val="004E18B1"/>
    <w:rsid w:val="006138F1"/>
    <w:rsid w:val="00614572"/>
    <w:rsid w:val="006953E7"/>
    <w:rsid w:val="00700DD3"/>
    <w:rsid w:val="00834A59"/>
    <w:rsid w:val="00846593"/>
    <w:rsid w:val="008E2F41"/>
    <w:rsid w:val="00924377"/>
    <w:rsid w:val="0094418A"/>
    <w:rsid w:val="00990ADA"/>
    <w:rsid w:val="009F045E"/>
    <w:rsid w:val="00B33A08"/>
    <w:rsid w:val="00B5790E"/>
    <w:rsid w:val="00B9221E"/>
    <w:rsid w:val="00C03C37"/>
    <w:rsid w:val="00D31CD0"/>
    <w:rsid w:val="00D52DE5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53</cp:revision>
  <cp:lastPrinted>2021-01-15T10:17:00Z</cp:lastPrinted>
  <dcterms:created xsi:type="dcterms:W3CDTF">2014-10-28T10:07:00Z</dcterms:created>
  <dcterms:modified xsi:type="dcterms:W3CDTF">2021-02-16T09:34:00Z</dcterms:modified>
</cp:coreProperties>
</file>